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43CACADD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9F22F3">
        <w:t>1</w:t>
      </w:r>
      <w:r w:rsidR="00E410CB">
        <w:t>2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71F2B1B2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</w:t>
            </w:r>
            <w:r w:rsidR="00E410CB">
              <w:t>2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6D35B1CF" w:rsidR="009F22F3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</w:t>
            </w:r>
            <w:r w:rsidR="00E410CB">
              <w:t>231</w:t>
            </w:r>
          </w:p>
        </w:tc>
        <w:tc>
          <w:tcPr>
            <w:tcW w:w="1933" w:type="dxa"/>
          </w:tcPr>
          <w:p w14:paraId="2E25EDDA" w14:textId="2073B306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E410CB">
              <w:t>8,733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251505C2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</w:t>
            </w:r>
            <w:r w:rsidR="00E410CB">
              <w:t>145</w:t>
            </w:r>
          </w:p>
        </w:tc>
        <w:tc>
          <w:tcPr>
            <w:tcW w:w="1933" w:type="dxa"/>
          </w:tcPr>
          <w:p w14:paraId="05D7778F" w14:textId="46D43AD7" w:rsidR="00BD6DB9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E410CB">
              <w:t>8,274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5A6C55E4" w:rsidR="00501020" w:rsidRDefault="009F22F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410CB">
              <w:t>3.01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788934BE" w:rsidR="00501020" w:rsidRDefault="008E388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4844FD">
              <w:t>9</w:t>
            </w:r>
            <w:r w:rsidR="009F22F3">
              <w:t>8.</w:t>
            </w:r>
            <w:r w:rsidR="00E410CB">
              <w:t>81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0CD5A85E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</w:t>
            </w:r>
            <w:r w:rsidR="00E410CB">
              <w:t>2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6F6A4DF5" w:rsidR="00501020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62,516</w:t>
            </w:r>
          </w:p>
        </w:tc>
        <w:tc>
          <w:tcPr>
            <w:tcW w:w="1933" w:type="dxa"/>
          </w:tcPr>
          <w:p w14:paraId="14200D27" w14:textId="63F7040C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410CB">
              <w:t>56,559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38644739" w:rsidR="00501020" w:rsidRDefault="00D3241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410CB">
              <w:t>5,446</w:t>
            </w:r>
          </w:p>
        </w:tc>
        <w:tc>
          <w:tcPr>
            <w:tcW w:w="1933" w:type="dxa"/>
          </w:tcPr>
          <w:p w14:paraId="19C2C220" w14:textId="03530FD2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410CB">
              <w:t>42,882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1AB14C63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</w:t>
            </w:r>
            <w:r w:rsidR="00E410CB">
              <w:t>8.69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060B3C63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</w:t>
            </w:r>
            <w:r w:rsidR="00E410CB">
              <w:t>1.26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17D4C969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9F22F3">
              <w:t>1</w:t>
            </w:r>
            <w:r w:rsidR="00E410CB">
              <w:t>2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4E5B8A5C" w:rsidR="00501020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63,747</w:t>
            </w:r>
          </w:p>
        </w:tc>
        <w:tc>
          <w:tcPr>
            <w:tcW w:w="1933" w:type="dxa"/>
          </w:tcPr>
          <w:p w14:paraId="738F037D" w14:textId="3A778C0C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410CB">
              <w:t>95,292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65FFBAC0" w:rsidR="00501020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56,591</w:t>
            </w:r>
          </w:p>
        </w:tc>
        <w:tc>
          <w:tcPr>
            <w:tcW w:w="1933" w:type="dxa"/>
          </w:tcPr>
          <w:p w14:paraId="1E50DF34" w14:textId="52DA6139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410CB">
              <w:t>81,156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4ABBD0D1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E410CB">
              <w:t>88.77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660496D1" w:rsidR="00501020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92.</w:t>
            </w:r>
            <w:r w:rsidR="00E410CB">
              <w:t>76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739A7BB9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9F22F3">
        <w:t>1</w:t>
      </w:r>
      <w:r w:rsidR="00E410CB">
        <w:t>2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182CF047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9F22F3">
              <w:t>1</w:t>
            </w:r>
            <w:r w:rsidR="00E410CB">
              <w:t>2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449ED76F" w:rsidR="0005627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E410CB">
              <w:t>62</w:t>
            </w:r>
          </w:p>
        </w:tc>
        <w:tc>
          <w:tcPr>
            <w:tcW w:w="1933" w:type="dxa"/>
          </w:tcPr>
          <w:p w14:paraId="05ACB581" w14:textId="0D582C5C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D32414">
              <w:t>1,</w:t>
            </w:r>
            <w:r w:rsidR="00E410CB">
              <w:t>631</w:t>
            </w:r>
          </w:p>
        </w:tc>
        <w:bookmarkStart w:id="0" w:name="_GoBack"/>
        <w:bookmarkEnd w:id="0"/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7C55271B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</w:t>
            </w:r>
            <w:r w:rsidR="00E410CB">
              <w:t>62</w:t>
            </w:r>
          </w:p>
        </w:tc>
        <w:tc>
          <w:tcPr>
            <w:tcW w:w="1933" w:type="dxa"/>
          </w:tcPr>
          <w:p w14:paraId="13B80AC3" w14:textId="30C750AF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E410CB" w:rsidRPr="00E410CB">
              <w:t>1,631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7850DE1E" w:rsidR="000341AC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54EAEECE" w:rsidR="000341AC" w:rsidRDefault="00203363" w:rsidP="009945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D32414">
              <w:t>100.00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226FCE2E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9F22F3">
              <w:t>1</w:t>
            </w:r>
            <w:r w:rsidR="00E410CB">
              <w:t>2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23EB53A1" w:rsidR="000341AC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4,863</w:t>
            </w:r>
          </w:p>
        </w:tc>
        <w:tc>
          <w:tcPr>
            <w:tcW w:w="1933" w:type="dxa"/>
          </w:tcPr>
          <w:p w14:paraId="74022D30" w14:textId="4D3BD1DE" w:rsidR="000341AC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14,861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2A5A3A04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D32414">
              <w:t>,</w:t>
            </w:r>
            <w:r w:rsidR="00E410CB">
              <w:t>834</w:t>
            </w:r>
          </w:p>
        </w:tc>
        <w:tc>
          <w:tcPr>
            <w:tcW w:w="1933" w:type="dxa"/>
          </w:tcPr>
          <w:p w14:paraId="4D9FBEF1" w14:textId="1832654E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410CB">
              <w:t>4,506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77CA00E0" w:rsidR="000341AC" w:rsidRDefault="00E410C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  <w:r w:rsidR="00D32414">
              <w:t>.</w:t>
            </w:r>
            <w:r>
              <w:t>4</w:t>
            </w:r>
            <w:r w:rsidR="00D32414">
              <w:t>0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32520643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E410CB">
              <w:t>97.61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22C040AB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9F22F3">
              <w:t>1</w:t>
            </w:r>
            <w:r w:rsidR="00E410CB">
              <w:t>2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6F92C9FF" w:rsidR="000341AC" w:rsidRDefault="005E72B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4,925</w:t>
            </w:r>
          </w:p>
        </w:tc>
        <w:tc>
          <w:tcPr>
            <w:tcW w:w="1933" w:type="dxa"/>
          </w:tcPr>
          <w:p w14:paraId="649AFD05" w14:textId="5B106A0E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D32414">
              <w:t>6,</w:t>
            </w:r>
            <w:r w:rsidR="005E72BB">
              <w:t>492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7CFAA3E2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5E72BB">
              <w:t>896</w:t>
            </w:r>
          </w:p>
        </w:tc>
        <w:tc>
          <w:tcPr>
            <w:tcW w:w="1933" w:type="dxa"/>
          </w:tcPr>
          <w:p w14:paraId="795DD51E" w14:textId="473E6757" w:rsidR="000341AC" w:rsidRDefault="009F22F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5E72BB">
              <w:t>6,137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51C2548E" w:rsidR="000341AC" w:rsidRDefault="005E72BB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99.41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19DC2A97" w:rsidR="000341AC" w:rsidRDefault="0020336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5E72BB">
              <w:t>97.85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EDFE" w14:textId="21BF298A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9F22F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3363"/>
    <w:rsid w:val="00216D7B"/>
    <w:rsid w:val="00216EA6"/>
    <w:rsid w:val="00264BBD"/>
    <w:rsid w:val="002721B0"/>
    <w:rsid w:val="002840A7"/>
    <w:rsid w:val="002E06ED"/>
    <w:rsid w:val="002E2075"/>
    <w:rsid w:val="00301F99"/>
    <w:rsid w:val="003338BF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5E72BB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8E3889"/>
    <w:rsid w:val="0090417E"/>
    <w:rsid w:val="009139D0"/>
    <w:rsid w:val="00922BED"/>
    <w:rsid w:val="00960EE0"/>
    <w:rsid w:val="009733AF"/>
    <w:rsid w:val="009945F5"/>
    <w:rsid w:val="009D6051"/>
    <w:rsid w:val="009E2E8C"/>
    <w:rsid w:val="009F22F3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2414"/>
    <w:rsid w:val="00D3679E"/>
    <w:rsid w:val="00D754E1"/>
    <w:rsid w:val="00D92EFA"/>
    <w:rsid w:val="00E01642"/>
    <w:rsid w:val="00E13873"/>
    <w:rsid w:val="00E13E35"/>
    <w:rsid w:val="00E410CB"/>
    <w:rsid w:val="00E4495B"/>
    <w:rsid w:val="00E457A7"/>
    <w:rsid w:val="00E66D8E"/>
    <w:rsid w:val="00E90FAD"/>
    <w:rsid w:val="00E975B2"/>
    <w:rsid w:val="00EA3281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CBAF-D837-4449-82ED-414EF28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2025-04-03T12:56:00Z</dcterms:created>
  <dcterms:modified xsi:type="dcterms:W3CDTF">2025-04-03T12:56:00Z</dcterms:modified>
</cp:coreProperties>
</file>